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293"/>
        <w:gridCol w:w="2385"/>
        <w:gridCol w:w="5762"/>
      </w:tblGrid>
      <w:tr w:rsidR="00431509" w:rsidRPr="00FD3442" w:rsidTr="00A12BD0">
        <w:trPr>
          <w:trHeight w:val="9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pStyle w:val="Heading1"/>
              <w:spacing w:before="0" w:after="0"/>
              <w:ind w:left="3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3442">
              <w:rPr>
                <w:rFonts w:ascii="Times New Roman" w:hAnsi="Times New Roman"/>
                <w:b w:val="0"/>
                <w:sz w:val="22"/>
                <w:szCs w:val="22"/>
              </w:rPr>
              <w:t>TRƯỜNG ĐH SƯ PHẠM KỸ THUẬT TPHCM</w:t>
            </w:r>
          </w:p>
          <w:p w:rsidR="00431509" w:rsidRPr="00FD3442" w:rsidRDefault="00431509" w:rsidP="00A12BD0">
            <w:pPr>
              <w:tabs>
                <w:tab w:val="left" w:leader="dot" w:pos="227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KHOA ĐIỆN - ĐIỆN TỬ</w:t>
            </w:r>
          </w:p>
          <w:p w:rsidR="00431509" w:rsidRPr="00FD3442" w:rsidRDefault="00431509" w:rsidP="00A12B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BỘ MÔN ĐTCN-YS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ĐỀ THI CUỐI KỲ HỌC KỲ 2 NĂM HỌC 2018-2019</w:t>
            </w:r>
          </w:p>
          <w:p w:rsidR="00431509" w:rsidRPr="00FD3442" w:rsidRDefault="00431509" w:rsidP="00A12BD0">
            <w:pPr>
              <w:tabs>
                <w:tab w:val="left" w:leader="dot" w:pos="33"/>
                <w:tab w:val="right" w:leader="dot" w:pos="5136"/>
              </w:tabs>
              <w:spacing w:before="120" w:line="240" w:lineRule="auto"/>
              <w:jc w:val="left"/>
              <w:rPr>
                <w:b/>
              </w:rPr>
            </w:pPr>
            <w:r w:rsidRPr="00FD3442">
              <w:rPr>
                <w:b/>
              </w:rPr>
              <w:t xml:space="preserve">Môn: </w:t>
            </w:r>
            <w:r w:rsidRPr="00C60CC0">
              <w:rPr>
                <w:b/>
              </w:rPr>
              <w:t>Công nghệ cảm biến</w:t>
            </w:r>
          </w:p>
          <w:p w:rsidR="00431509" w:rsidRPr="00FD3442" w:rsidRDefault="00431509" w:rsidP="00A12BD0">
            <w:pPr>
              <w:tabs>
                <w:tab w:val="left" w:leader="dot" w:pos="33"/>
                <w:tab w:val="right" w:leader="dot" w:pos="5170"/>
              </w:tabs>
              <w:spacing w:before="120" w:line="240" w:lineRule="auto"/>
              <w:jc w:val="left"/>
            </w:pPr>
            <w:r>
              <w:t>Mã môn học: SETE331963</w:t>
            </w:r>
          </w:p>
          <w:p w:rsidR="00431509" w:rsidRPr="00FD3442" w:rsidRDefault="00431509" w:rsidP="00A12BD0">
            <w:pPr>
              <w:tabs>
                <w:tab w:val="left" w:leader="dot" w:pos="33"/>
                <w:tab w:val="right" w:leader="dot" w:pos="2186"/>
                <w:tab w:val="right" w:leader="dot" w:pos="4454"/>
              </w:tabs>
              <w:spacing w:before="120" w:line="240" w:lineRule="auto"/>
              <w:jc w:val="left"/>
            </w:pPr>
            <w:r>
              <w:t xml:space="preserve">Đề số/Mã đề: 01. </w:t>
            </w:r>
            <w:r w:rsidRPr="00FD3442">
              <w:tab/>
              <w:t xml:space="preserve">Đề thi có </w:t>
            </w:r>
            <w:r>
              <w:t xml:space="preserve">8 </w:t>
            </w:r>
            <w:r w:rsidRPr="00FD3442">
              <w:t>trang.</w:t>
            </w:r>
          </w:p>
          <w:p w:rsidR="00431509" w:rsidRPr="00FD3442" w:rsidRDefault="00431509" w:rsidP="00A12BD0">
            <w:pPr>
              <w:tabs>
                <w:tab w:val="left" w:pos="33"/>
                <w:tab w:val="left" w:leader="dot" w:pos="1449"/>
                <w:tab w:val="right" w:pos="5136"/>
              </w:tabs>
              <w:spacing w:before="120" w:line="240" w:lineRule="auto"/>
              <w:jc w:val="left"/>
            </w:pPr>
            <w:r>
              <w:t>Thời gian: 60</w:t>
            </w:r>
            <w:r w:rsidRPr="00FD3442">
              <w:t xml:space="preserve"> phút.</w:t>
            </w:r>
          </w:p>
          <w:p w:rsidR="00431509" w:rsidRPr="008D4842" w:rsidRDefault="00431509" w:rsidP="00A12BD0">
            <w:pPr>
              <w:tabs>
                <w:tab w:val="left" w:pos="33"/>
                <w:tab w:val="right" w:pos="4428"/>
              </w:tabs>
              <w:spacing w:before="12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Đ</w:t>
            </w:r>
            <w:r w:rsidRPr="00EC6AFA">
              <w:rPr>
                <w:b/>
              </w:rPr>
              <w:t>ược</w:t>
            </w:r>
            <w:r w:rsidRPr="00FD3442">
              <w:t xml:space="preserve"> </w:t>
            </w:r>
            <w:r w:rsidRPr="00EC6AFA">
              <w:rPr>
                <w:b/>
              </w:rPr>
              <w:t xml:space="preserve">phép </w:t>
            </w:r>
            <w:r w:rsidRPr="00FD3442">
              <w:t>sử dụng tài liệu</w:t>
            </w:r>
            <w:r>
              <w:t xml:space="preserve"> giấy</w:t>
            </w:r>
          </w:p>
        </w:tc>
      </w:tr>
      <w:tr w:rsidR="00431509" w:rsidRPr="00FD3442" w:rsidTr="00A12BD0">
        <w:trPr>
          <w:trHeight w:val="10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  <w:jc w:val="left"/>
            </w:pPr>
            <w:r w:rsidRPr="009C17F1">
              <w:t>Chữ ký giám thị 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9C17F1">
              <w:t>Chữ ký giám thị 2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431509" w:rsidRPr="00FD3442" w:rsidTr="00A12BD0">
        <w:trPr>
          <w:trHeight w:val="36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nhất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>
              <w:t>CB chấm thi thứ hai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431509" w:rsidRPr="00FD3442" w:rsidTr="00A12BD0">
        <w:trPr>
          <w:trHeight w:val="51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66223B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>
              <w:t>S</w:t>
            </w:r>
            <w:r w:rsidRPr="0035214D">
              <w:t>ố câu đúng: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66223B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  <w:rPr>
                <w:b/>
              </w:rPr>
            </w:pPr>
            <w:r w:rsidRPr="0035214D">
              <w:t>Số câu đúng:</w:t>
            </w:r>
          </w:p>
        </w:tc>
        <w:tc>
          <w:tcPr>
            <w:tcW w:w="5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5136"/>
              </w:tabs>
              <w:rPr>
                <w:b/>
              </w:rPr>
            </w:pPr>
          </w:p>
        </w:tc>
      </w:tr>
      <w:tr w:rsidR="00431509" w:rsidRPr="00FD3442" w:rsidTr="00A12BD0">
        <w:trPr>
          <w:trHeight w:val="4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jc w:val="left"/>
            </w:pPr>
            <w:r w:rsidRPr="0066223B">
              <w:rPr>
                <w:b/>
              </w:rPr>
              <w:t>Điểm và chữ ký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  <w:r w:rsidRPr="009C17F1">
              <w:rPr>
                <w:b/>
              </w:rPr>
              <w:t>Họ và tên:</w:t>
            </w:r>
            <w:r w:rsidRPr="009C17F1">
              <w:tab/>
            </w:r>
          </w:p>
          <w:p w:rsidR="00431509" w:rsidRPr="009C17F1" w:rsidRDefault="00431509" w:rsidP="00A12BD0">
            <w:pPr>
              <w:tabs>
                <w:tab w:val="left" w:leader="dot" w:pos="34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Mã số SV:</w:t>
            </w:r>
            <w:r w:rsidRPr="009C17F1">
              <w:tab/>
            </w:r>
          </w:p>
          <w:p w:rsidR="00431509" w:rsidRPr="00FD3442" w:rsidRDefault="00431509" w:rsidP="00A12BD0">
            <w:pPr>
              <w:tabs>
                <w:tab w:val="left" w:leader="dot" w:pos="33"/>
                <w:tab w:val="left" w:leader="dot" w:pos="2160"/>
                <w:tab w:val="right" w:leader="dot" w:pos="5170"/>
              </w:tabs>
              <w:spacing w:before="120"/>
              <w:jc w:val="both"/>
              <w:rPr>
                <w:b/>
              </w:rPr>
            </w:pPr>
            <w:r w:rsidRPr="009C17F1">
              <w:rPr>
                <w:b/>
              </w:rPr>
              <w:t>Số TT:</w:t>
            </w:r>
            <w:r w:rsidRPr="009C17F1">
              <w:tab/>
            </w:r>
            <w:r w:rsidRPr="009C17F1">
              <w:rPr>
                <w:b/>
              </w:rPr>
              <w:t>Phòng thi:</w:t>
            </w:r>
            <w:r w:rsidRPr="009C17F1">
              <w:tab/>
            </w:r>
          </w:p>
        </w:tc>
      </w:tr>
      <w:tr w:rsidR="00431509" w:rsidRPr="00FD3442" w:rsidTr="00A12BD0">
        <w:trPr>
          <w:trHeight w:val="11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  <w:ind w:left="33"/>
            </w:pPr>
          </w:p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left" w:leader="dot" w:pos="2019"/>
                <w:tab w:val="right" w:leader="dot" w:pos="4570"/>
              </w:tabs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509" w:rsidRPr="009C17F1" w:rsidRDefault="00431509" w:rsidP="00A12BD0">
            <w:pPr>
              <w:tabs>
                <w:tab w:val="left" w:leader="dot" w:pos="34"/>
                <w:tab w:val="right" w:leader="dot" w:pos="5170"/>
              </w:tabs>
              <w:spacing w:before="240"/>
              <w:jc w:val="both"/>
              <w:rPr>
                <w:b/>
              </w:rPr>
            </w:pPr>
          </w:p>
        </w:tc>
      </w:tr>
      <w:tr w:rsidR="00431509" w:rsidRPr="00FD3442" w:rsidTr="00A12BD0">
        <w:trPr>
          <w:trHeight w:val="25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431509" w:rsidRPr="00FD3442" w:rsidRDefault="00431509" w:rsidP="00A12BD0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</w:tcBorders>
          </w:tcPr>
          <w:p w:rsidR="00431509" w:rsidRPr="00FD3442" w:rsidRDefault="00431509" w:rsidP="00A12BD0">
            <w:pPr>
              <w:tabs>
                <w:tab w:val="left" w:pos="33"/>
                <w:tab w:val="right" w:pos="4428"/>
              </w:tabs>
              <w:rPr>
                <w:b/>
              </w:rPr>
            </w:pPr>
          </w:p>
        </w:tc>
      </w:tr>
    </w:tbl>
    <w:p w:rsidR="00431509" w:rsidRPr="00FD3442" w:rsidRDefault="00431509" w:rsidP="00431509">
      <w:pPr>
        <w:rPr>
          <w:b/>
          <w:sz w:val="28"/>
          <w:szCs w:val="28"/>
        </w:rPr>
      </w:pPr>
      <w:r w:rsidRPr="00FD3442">
        <w:rPr>
          <w:b/>
          <w:sz w:val="28"/>
          <w:szCs w:val="28"/>
        </w:rPr>
        <w:t xml:space="preserve">PHIẾU TRẢ LỜI </w:t>
      </w:r>
    </w:p>
    <w:p w:rsidR="00431509" w:rsidRPr="00FD3442" w:rsidRDefault="00431509" w:rsidP="00431509">
      <w:pPr>
        <w:jc w:val="left"/>
        <w:rPr>
          <w:b/>
          <w:u w:val="single"/>
        </w:rPr>
      </w:pPr>
      <w:r w:rsidRPr="00FD3442">
        <w:rPr>
          <w:b/>
          <w:u w:val="single"/>
        </w:rPr>
        <w:t>H</w:t>
      </w:r>
      <w:r w:rsidRPr="00FD3442">
        <w:rPr>
          <w:b/>
          <w:u w:val="single"/>
          <w:lang w:val="vi-VN"/>
        </w:rPr>
        <w:t>ướng dẫn</w:t>
      </w:r>
      <w:r w:rsidRPr="00FD3442">
        <w:rPr>
          <w:b/>
          <w:u w:val="single"/>
        </w:rPr>
        <w:t xml:space="preserve"> trả lời câu hỏi:</w:t>
      </w:r>
    </w:p>
    <w:p w:rsidR="00431509" w:rsidRPr="00FD3442" w:rsidRDefault="00431509" w:rsidP="00431509">
      <w:pPr>
        <w:jc w:val="left"/>
      </w:pPr>
      <w:r w:rsidRPr="00FD3442">
        <w:t>Chọn câu trả lời đúng:</w:t>
      </w:r>
      <w:r>
        <w:tab/>
        <w:t xml:space="preserve"> X</w:t>
      </w:r>
      <w:r>
        <w:tab/>
      </w:r>
      <w:r>
        <w:tab/>
      </w:r>
      <w:r w:rsidRPr="00FD3442">
        <w:t xml:space="preserve">Bỏ chọn: </w:t>
      </w:r>
      <w:r>
        <w:t>X</w:t>
      </w:r>
      <w:r>
        <w:tab/>
      </w:r>
      <w:r>
        <w:tab/>
      </w:r>
      <w:r w:rsidRPr="00FD3442">
        <w:t>Chọn lại:</w:t>
      </w:r>
      <w:r>
        <w:t xml:space="preserve"> ….</w:t>
      </w:r>
    </w:p>
    <w:p w:rsidR="00431509" w:rsidRPr="00FD3442" w:rsidRDefault="00431509" w:rsidP="00431509">
      <w:pPr>
        <w:jc w:val="left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18"/>
        <w:gridCol w:w="540"/>
        <w:gridCol w:w="540"/>
        <w:gridCol w:w="540"/>
        <w:gridCol w:w="810"/>
        <w:gridCol w:w="540"/>
        <w:gridCol w:w="540"/>
        <w:gridCol w:w="540"/>
        <w:gridCol w:w="540"/>
        <w:gridCol w:w="810"/>
        <w:gridCol w:w="540"/>
        <w:gridCol w:w="540"/>
        <w:gridCol w:w="540"/>
        <w:gridCol w:w="540"/>
      </w:tblGrid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STT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a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b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c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d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1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 w:rsidRPr="008E6405">
              <w:rPr>
                <w:b/>
              </w:rPr>
              <w:t>2</w:t>
            </w:r>
          </w:p>
        </w:tc>
        <w:tc>
          <w:tcPr>
            <w:tcW w:w="518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8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8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8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  <w:tr w:rsidR="00431509" w:rsidRPr="008E6405" w:rsidTr="00A12BD0">
        <w:tc>
          <w:tcPr>
            <w:tcW w:w="670" w:type="dxa"/>
          </w:tcPr>
          <w:p w:rsidR="00431509" w:rsidRDefault="00431509" w:rsidP="00A12BD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8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9969AE" w:rsidP="00A12BD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810" w:type="dxa"/>
          </w:tcPr>
          <w:p w:rsidR="00431509" w:rsidRPr="008E6405" w:rsidRDefault="00431509" w:rsidP="00A12BD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  <w:tc>
          <w:tcPr>
            <w:tcW w:w="540" w:type="dxa"/>
          </w:tcPr>
          <w:p w:rsidR="00431509" w:rsidRPr="008E6405" w:rsidRDefault="00431509" w:rsidP="00A12BD0">
            <w:pPr>
              <w:rPr>
                <w:b/>
              </w:rPr>
            </w:pPr>
          </w:p>
        </w:tc>
      </w:tr>
    </w:tbl>
    <w:p w:rsidR="00F7465D" w:rsidRDefault="00F7465D"/>
    <w:sectPr w:rsidR="00F7465D" w:rsidSect="00431509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9"/>
    <w:rsid w:val="000D3C86"/>
    <w:rsid w:val="00431509"/>
    <w:rsid w:val="009969AE"/>
    <w:rsid w:val="00BB30F8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204C1-75AA-4527-86FE-0DC6631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09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5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Trường Duy</dc:creator>
  <cp:keywords/>
  <dc:description/>
  <cp:lastModifiedBy>Nguyễn Trường Duy</cp:lastModifiedBy>
  <cp:revision>3</cp:revision>
  <dcterms:created xsi:type="dcterms:W3CDTF">2019-05-26T10:59:00Z</dcterms:created>
  <dcterms:modified xsi:type="dcterms:W3CDTF">2019-05-26T11:07:00Z</dcterms:modified>
</cp:coreProperties>
</file>